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6A8" w:rsidRDefault="005A451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175038"/>
      <w:r w:rsidRPr="00354A9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8571A" w:rsidRDefault="00E8571A" w:rsidP="00E8571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Сасовского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округа</w:t>
      </w:r>
      <w:bookmarkStart w:id="1" w:name="Bookmark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bookmarkEnd w:id="1"/>
    <w:p w:rsidR="00E8571A" w:rsidRDefault="00E8571A" w:rsidP="00E8571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САСОВСКАЯ СОШ №106</w:t>
      </w:r>
    </w:p>
    <w:p w:rsidR="00E8571A" w:rsidRDefault="00E8571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0653E" w:rsidRPr="00354A95" w:rsidRDefault="00E266A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vanish/>
          <w:color w:val="000000"/>
          <w:sz w:val="28"/>
          <w:lang w:val="ru-RU"/>
        </w:rPr>
        <w:cr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  <w:r>
        <w:rPr>
          <w:rFonts w:ascii="Times New Roman" w:hAnsi="Times New Roman"/>
          <w:b/>
          <w:vanish/>
          <w:color w:val="000000"/>
          <w:sz w:val="28"/>
          <w:lang w:val="ru-RU"/>
        </w:rPr>
        <w:pgNum/>
      </w:r>
    </w:p>
    <w:p w:rsidR="0090653E" w:rsidRPr="00354A95" w:rsidRDefault="005A451E" w:rsidP="00953A26">
      <w:pPr>
        <w:spacing w:after="0" w:line="408" w:lineRule="auto"/>
        <w:ind w:left="120"/>
        <w:jc w:val="center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‌‌‌</w:t>
      </w:r>
    </w:p>
    <w:tbl>
      <w:tblPr>
        <w:tblW w:w="0" w:type="auto"/>
        <w:tblInd w:w="-318" w:type="dxa"/>
        <w:tblLook w:val="04A0"/>
      </w:tblPr>
      <w:tblGrid>
        <w:gridCol w:w="4900"/>
        <w:gridCol w:w="4582"/>
      </w:tblGrid>
      <w:tr w:rsidR="007E0BA4" w:rsidRPr="00995486" w:rsidTr="00953A26">
        <w:trPr>
          <w:trHeight w:val="2487"/>
        </w:trPr>
        <w:tc>
          <w:tcPr>
            <w:tcW w:w="4900" w:type="dxa"/>
          </w:tcPr>
          <w:p w:rsidR="007E0BA4" w:rsidRPr="0040209D" w:rsidRDefault="00E8571A" w:rsidP="00E266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</w:t>
            </w:r>
            <w:r w:rsidR="007E0BA4"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ГЛАСОВАНО</w:t>
            </w:r>
          </w:p>
          <w:p w:rsidR="007E0BA4" w:rsidRPr="008944ED" w:rsidRDefault="007E0BA4" w:rsidP="00E266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E0BA4" w:rsidRDefault="007E0BA4" w:rsidP="00E266A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E0BA4" w:rsidRPr="008944ED" w:rsidRDefault="007E0BA4" w:rsidP="00E266A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Лаптева И.В.</w:t>
            </w:r>
          </w:p>
          <w:p w:rsidR="007E0BA4" w:rsidRDefault="007E0BA4" w:rsidP="00354A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E0BA4" w:rsidRDefault="007E0BA4" w:rsidP="007E0B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="00E857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         от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E857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857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953A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E0BA4" w:rsidRPr="0040209D" w:rsidRDefault="007E0BA4" w:rsidP="00354A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2" w:type="dxa"/>
          </w:tcPr>
          <w:p w:rsidR="007E0BA4" w:rsidRDefault="007E0BA4" w:rsidP="00E266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E0BA4" w:rsidRPr="008944ED" w:rsidRDefault="007E0BA4" w:rsidP="00E266A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r w:rsidR="00953A2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Сасовская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СОШ </w:t>
            </w:r>
            <w:r w:rsidR="00953A2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№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106</w:t>
            </w:r>
          </w:p>
          <w:p w:rsidR="007E0BA4" w:rsidRDefault="007E0BA4" w:rsidP="00E266A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E0BA4" w:rsidRPr="008944ED" w:rsidRDefault="007E0BA4" w:rsidP="00E266A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Боровская О.С.</w:t>
            </w:r>
          </w:p>
          <w:p w:rsidR="007E0BA4" w:rsidRDefault="007E0BA4" w:rsidP="00E266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E0BA4" w:rsidRDefault="004F7267" w:rsidP="00E266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E857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      </w:t>
            </w:r>
            <w:r w:rsidR="007E0B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857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 w:rsidR="007E0B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8571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</w:t>
            </w:r>
            <w:r w:rsidR="007E0BA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953A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7E0B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E0BA4" w:rsidRPr="0040209D" w:rsidRDefault="007E0BA4" w:rsidP="00E266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0653E" w:rsidRPr="00354A95" w:rsidRDefault="0090653E">
      <w:pPr>
        <w:spacing w:after="0"/>
        <w:ind w:left="120"/>
        <w:rPr>
          <w:lang w:val="ru-RU"/>
        </w:rPr>
      </w:pPr>
    </w:p>
    <w:p w:rsidR="0090653E" w:rsidRPr="00354A95" w:rsidRDefault="005A451E">
      <w:pPr>
        <w:spacing w:after="0"/>
        <w:ind w:left="120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‌</w:t>
      </w:r>
    </w:p>
    <w:p w:rsidR="0090653E" w:rsidRPr="00354A95" w:rsidRDefault="0090653E">
      <w:pPr>
        <w:spacing w:after="0"/>
        <w:ind w:left="120"/>
        <w:rPr>
          <w:lang w:val="ru-RU"/>
        </w:rPr>
      </w:pPr>
    </w:p>
    <w:p w:rsidR="0090653E" w:rsidRPr="00354A95" w:rsidRDefault="0090653E">
      <w:pPr>
        <w:spacing w:after="0"/>
        <w:ind w:left="120"/>
        <w:rPr>
          <w:lang w:val="ru-RU"/>
        </w:rPr>
      </w:pPr>
    </w:p>
    <w:p w:rsidR="0090653E" w:rsidRPr="00354A95" w:rsidRDefault="0090653E">
      <w:pPr>
        <w:spacing w:after="0"/>
        <w:ind w:left="120"/>
        <w:rPr>
          <w:lang w:val="ru-RU"/>
        </w:rPr>
      </w:pPr>
    </w:p>
    <w:p w:rsidR="0090653E" w:rsidRPr="00354A95" w:rsidRDefault="005A451E">
      <w:pPr>
        <w:spacing w:after="0" w:line="408" w:lineRule="auto"/>
        <w:ind w:left="120"/>
        <w:jc w:val="center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0653E" w:rsidRPr="00354A95" w:rsidRDefault="005A451E">
      <w:pPr>
        <w:spacing w:after="0" w:line="408" w:lineRule="auto"/>
        <w:ind w:left="120"/>
        <w:jc w:val="center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54A95">
        <w:rPr>
          <w:rFonts w:ascii="Times New Roman" w:hAnsi="Times New Roman"/>
          <w:color w:val="000000"/>
          <w:sz w:val="28"/>
          <w:lang w:val="ru-RU"/>
        </w:rPr>
        <w:t xml:space="preserve"> 310224)</w:t>
      </w:r>
    </w:p>
    <w:p w:rsidR="0090653E" w:rsidRPr="00354A95" w:rsidRDefault="0090653E">
      <w:pPr>
        <w:spacing w:after="0"/>
        <w:ind w:left="120"/>
        <w:jc w:val="center"/>
        <w:rPr>
          <w:lang w:val="ru-RU"/>
        </w:rPr>
      </w:pPr>
    </w:p>
    <w:p w:rsidR="0090653E" w:rsidRPr="00354A95" w:rsidRDefault="005A451E">
      <w:pPr>
        <w:spacing w:after="0" w:line="408" w:lineRule="auto"/>
        <w:ind w:left="120"/>
        <w:jc w:val="center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90653E" w:rsidRPr="00354A95" w:rsidRDefault="005A451E">
      <w:pPr>
        <w:spacing w:after="0" w:line="408" w:lineRule="auto"/>
        <w:ind w:left="120"/>
        <w:jc w:val="center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0653E" w:rsidRPr="00354A95" w:rsidRDefault="0090653E">
      <w:pPr>
        <w:spacing w:after="0"/>
        <w:ind w:left="120"/>
        <w:jc w:val="center"/>
        <w:rPr>
          <w:lang w:val="ru-RU"/>
        </w:rPr>
      </w:pPr>
    </w:p>
    <w:p w:rsidR="0090653E" w:rsidRPr="00354A95" w:rsidRDefault="0090653E">
      <w:pPr>
        <w:spacing w:after="0"/>
        <w:ind w:left="120"/>
        <w:jc w:val="center"/>
        <w:rPr>
          <w:lang w:val="ru-RU"/>
        </w:rPr>
      </w:pPr>
    </w:p>
    <w:p w:rsidR="0090653E" w:rsidRDefault="0090653E">
      <w:pPr>
        <w:spacing w:after="0"/>
        <w:ind w:left="120"/>
        <w:jc w:val="center"/>
        <w:rPr>
          <w:lang w:val="ru-RU"/>
        </w:rPr>
      </w:pPr>
    </w:p>
    <w:p w:rsidR="00E8571A" w:rsidRDefault="00E8571A">
      <w:pPr>
        <w:spacing w:after="0"/>
        <w:ind w:left="120"/>
        <w:jc w:val="center"/>
        <w:rPr>
          <w:lang w:val="ru-RU"/>
        </w:rPr>
      </w:pPr>
    </w:p>
    <w:p w:rsidR="00E8571A" w:rsidRDefault="00E8571A">
      <w:pPr>
        <w:spacing w:after="0"/>
        <w:ind w:left="120"/>
        <w:jc w:val="center"/>
        <w:rPr>
          <w:lang w:val="ru-RU"/>
        </w:rPr>
      </w:pPr>
    </w:p>
    <w:p w:rsidR="00E8571A" w:rsidRDefault="00E8571A">
      <w:pPr>
        <w:spacing w:after="0"/>
        <w:ind w:left="120"/>
        <w:jc w:val="center"/>
        <w:rPr>
          <w:lang w:val="ru-RU"/>
        </w:rPr>
      </w:pPr>
    </w:p>
    <w:p w:rsidR="00E8571A" w:rsidRDefault="00E8571A">
      <w:pPr>
        <w:spacing w:after="0"/>
        <w:ind w:left="120"/>
        <w:jc w:val="center"/>
        <w:rPr>
          <w:lang w:val="ru-RU"/>
        </w:rPr>
      </w:pPr>
    </w:p>
    <w:p w:rsidR="00E8571A" w:rsidRDefault="00E8571A">
      <w:pPr>
        <w:spacing w:after="0"/>
        <w:ind w:left="120"/>
        <w:jc w:val="center"/>
        <w:rPr>
          <w:lang w:val="ru-RU"/>
        </w:rPr>
      </w:pPr>
    </w:p>
    <w:p w:rsidR="00E8571A" w:rsidRPr="00354A95" w:rsidRDefault="00E8571A">
      <w:pPr>
        <w:spacing w:after="0"/>
        <w:ind w:left="120"/>
        <w:jc w:val="center"/>
        <w:rPr>
          <w:lang w:val="ru-RU"/>
        </w:rPr>
      </w:pPr>
    </w:p>
    <w:p w:rsidR="0090653E" w:rsidRPr="00354A95" w:rsidRDefault="0090653E">
      <w:pPr>
        <w:spacing w:after="0"/>
        <w:ind w:left="120"/>
        <w:jc w:val="center"/>
        <w:rPr>
          <w:lang w:val="ru-RU"/>
        </w:rPr>
      </w:pPr>
    </w:p>
    <w:p w:rsidR="0090653E" w:rsidRDefault="005A451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6129fc25-1484-4cce-a161-840ff826026d"/>
      <w:r w:rsidR="00953A26">
        <w:rPr>
          <w:rFonts w:ascii="Times New Roman" w:hAnsi="Times New Roman"/>
          <w:b/>
          <w:color w:val="000000"/>
          <w:sz w:val="28"/>
          <w:lang w:val="ru-RU"/>
        </w:rPr>
        <w:t>Сасово 2024</w:t>
      </w:r>
      <w:r w:rsidRPr="00354A95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2"/>
      <w:r w:rsidRPr="00354A95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354A95">
        <w:rPr>
          <w:rFonts w:ascii="Times New Roman" w:hAnsi="Times New Roman"/>
          <w:color w:val="000000"/>
          <w:sz w:val="28"/>
          <w:lang w:val="ru-RU"/>
        </w:rPr>
        <w:t>​</w:t>
      </w:r>
    </w:p>
    <w:p w:rsidR="00E8571A" w:rsidRDefault="00E8571A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8571A" w:rsidRPr="00354A95" w:rsidRDefault="00E8571A">
      <w:pPr>
        <w:spacing w:after="0"/>
        <w:ind w:left="120"/>
        <w:jc w:val="center"/>
        <w:rPr>
          <w:lang w:val="ru-RU"/>
        </w:rPr>
      </w:pPr>
    </w:p>
    <w:p w:rsidR="0090653E" w:rsidRPr="00354A95" w:rsidRDefault="005A451E">
      <w:pPr>
        <w:spacing w:after="0" w:line="264" w:lineRule="auto"/>
        <w:ind w:left="120"/>
        <w:jc w:val="both"/>
        <w:rPr>
          <w:lang w:val="ru-RU"/>
        </w:rPr>
      </w:pPr>
      <w:bookmarkStart w:id="3" w:name="block-2175035"/>
      <w:bookmarkEnd w:id="0"/>
      <w:r w:rsidRPr="00354A9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0653E" w:rsidRPr="00354A95" w:rsidRDefault="0090653E">
      <w:pPr>
        <w:spacing w:after="0" w:line="264" w:lineRule="auto"/>
        <w:ind w:left="120"/>
        <w:jc w:val="both"/>
        <w:rPr>
          <w:lang w:val="ru-RU"/>
        </w:rPr>
      </w:pP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r w:rsidRPr="00354A95">
        <w:rPr>
          <w:rFonts w:ascii="Times New Roman" w:hAnsi="Times New Roman"/>
          <w:color w:val="000000"/>
          <w:sz w:val="28"/>
          <w:lang w:val="ru-RU"/>
        </w:rPr>
        <w:lastRenderedPageBreak/>
        <w:t>формируетсяпрежде всего в собственной художественной деятельности, в процессе практического решения художественно-творческих задач.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2de083b3-1f31-409f-b177-a515047f5be6"/>
      <w:r w:rsidRPr="00354A9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4"/>
      <w:r w:rsidRPr="00354A9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0653E" w:rsidRPr="00354A95" w:rsidRDefault="0090653E">
      <w:pPr>
        <w:spacing w:after="0" w:line="264" w:lineRule="auto"/>
        <w:ind w:left="120"/>
        <w:jc w:val="both"/>
        <w:rPr>
          <w:lang w:val="ru-RU"/>
        </w:rPr>
      </w:pPr>
    </w:p>
    <w:p w:rsidR="0090653E" w:rsidRPr="00354A95" w:rsidRDefault="0090653E">
      <w:pPr>
        <w:rPr>
          <w:lang w:val="ru-RU"/>
        </w:rPr>
        <w:sectPr w:rsidR="0090653E" w:rsidRPr="00354A95">
          <w:pgSz w:w="11906" w:h="16383"/>
          <w:pgMar w:top="1134" w:right="850" w:bottom="1134" w:left="1701" w:header="720" w:footer="720" w:gutter="0"/>
          <w:cols w:space="720"/>
        </w:sectPr>
      </w:pPr>
    </w:p>
    <w:p w:rsidR="0090653E" w:rsidRPr="00354A95" w:rsidRDefault="005A451E">
      <w:pPr>
        <w:spacing w:after="0" w:line="264" w:lineRule="auto"/>
        <w:ind w:left="120"/>
        <w:jc w:val="both"/>
        <w:rPr>
          <w:lang w:val="ru-RU"/>
        </w:rPr>
      </w:pPr>
      <w:bookmarkStart w:id="5" w:name="block-2175039"/>
      <w:bookmarkEnd w:id="3"/>
      <w:r w:rsidRPr="00354A9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0653E" w:rsidRPr="00354A95" w:rsidRDefault="0090653E">
      <w:pPr>
        <w:spacing w:after="0" w:line="264" w:lineRule="auto"/>
        <w:ind w:left="120"/>
        <w:jc w:val="both"/>
        <w:rPr>
          <w:lang w:val="ru-RU"/>
        </w:rPr>
      </w:pPr>
    </w:p>
    <w:p w:rsidR="0090653E" w:rsidRPr="00354A95" w:rsidRDefault="005A451E">
      <w:pPr>
        <w:spacing w:after="0" w:line="264" w:lineRule="auto"/>
        <w:ind w:left="12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0653E" w:rsidRPr="00354A95" w:rsidRDefault="0090653E">
      <w:pPr>
        <w:spacing w:after="0" w:line="264" w:lineRule="auto"/>
        <w:ind w:left="120"/>
        <w:jc w:val="both"/>
        <w:rPr>
          <w:lang w:val="ru-RU"/>
        </w:rPr>
      </w:pP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90653E" w:rsidRPr="00354A95" w:rsidRDefault="0090653E" w:rsidP="00995486">
      <w:pPr>
        <w:spacing w:after="0"/>
        <w:rPr>
          <w:lang w:val="ru-RU"/>
        </w:rPr>
      </w:pPr>
      <w:bookmarkStart w:id="6" w:name="_Toc137210402"/>
      <w:bookmarkEnd w:id="6"/>
    </w:p>
    <w:p w:rsidR="0090653E" w:rsidRPr="00354A95" w:rsidRDefault="005A451E">
      <w:pPr>
        <w:spacing w:after="0"/>
        <w:ind w:left="120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0653E" w:rsidRPr="00354A95" w:rsidRDefault="0090653E">
      <w:pPr>
        <w:spacing w:after="0"/>
        <w:ind w:left="120"/>
        <w:rPr>
          <w:lang w:val="ru-RU"/>
        </w:rPr>
      </w:pP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каргопольскийПолкан и другие по выбору учителя с учётом местных промыслов). Способ лепки в соответствии с традициями промысла.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354A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54A95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54A95">
        <w:rPr>
          <w:rFonts w:ascii="Times New Roman" w:hAnsi="Times New Roman"/>
          <w:color w:val="000000"/>
          <w:sz w:val="28"/>
          <w:lang w:val="ru-RU"/>
        </w:rPr>
        <w:t>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54A95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54A95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90653E" w:rsidRPr="00354A95" w:rsidRDefault="005A451E" w:rsidP="00995486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​</w:t>
      </w:r>
      <w:bookmarkStart w:id="7" w:name="_Toc137210403"/>
      <w:bookmarkEnd w:id="7"/>
    </w:p>
    <w:p w:rsidR="0090653E" w:rsidRPr="00354A95" w:rsidRDefault="005A451E">
      <w:pPr>
        <w:spacing w:after="0"/>
        <w:ind w:left="120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0653E" w:rsidRPr="00354A95" w:rsidRDefault="0090653E">
      <w:pPr>
        <w:spacing w:after="0"/>
        <w:ind w:left="120"/>
        <w:rPr>
          <w:lang w:val="ru-RU"/>
        </w:rPr>
      </w:pP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54A95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PictureManager</w:t>
      </w:r>
      <w:r w:rsidRPr="00354A95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90653E" w:rsidRPr="00354A95" w:rsidRDefault="0090653E">
      <w:pPr>
        <w:spacing w:after="0"/>
        <w:ind w:left="120"/>
        <w:rPr>
          <w:lang w:val="ru-RU"/>
        </w:rPr>
      </w:pPr>
      <w:bookmarkStart w:id="8" w:name="_Toc137210404"/>
      <w:bookmarkEnd w:id="8"/>
    </w:p>
    <w:p w:rsidR="0090653E" w:rsidRPr="00354A95" w:rsidRDefault="005A451E">
      <w:pPr>
        <w:spacing w:after="0"/>
        <w:ind w:left="120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0653E" w:rsidRPr="00354A95" w:rsidRDefault="0090653E">
      <w:pPr>
        <w:spacing w:after="0"/>
        <w:ind w:left="120"/>
        <w:rPr>
          <w:lang w:val="ru-RU"/>
        </w:rPr>
      </w:pP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354A95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54A95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354A95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54A95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90653E" w:rsidRPr="00354A95" w:rsidRDefault="0090653E">
      <w:pPr>
        <w:rPr>
          <w:lang w:val="ru-RU"/>
        </w:rPr>
        <w:sectPr w:rsidR="0090653E" w:rsidRPr="00354A95">
          <w:pgSz w:w="11906" w:h="16383"/>
          <w:pgMar w:top="1134" w:right="850" w:bottom="1134" w:left="1701" w:header="720" w:footer="720" w:gutter="0"/>
          <w:cols w:space="720"/>
        </w:sectPr>
      </w:pPr>
    </w:p>
    <w:p w:rsidR="0090653E" w:rsidRPr="00354A95" w:rsidRDefault="005A451E">
      <w:pPr>
        <w:spacing w:after="0" w:line="264" w:lineRule="auto"/>
        <w:ind w:left="120"/>
        <w:jc w:val="both"/>
        <w:rPr>
          <w:lang w:val="ru-RU"/>
        </w:rPr>
      </w:pPr>
      <w:bookmarkStart w:id="9" w:name="block-2175036"/>
      <w:bookmarkEnd w:id="5"/>
      <w:r w:rsidRPr="00354A9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54A9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90653E" w:rsidRPr="00354A95" w:rsidRDefault="0090653E">
      <w:pPr>
        <w:spacing w:after="0" w:line="264" w:lineRule="auto"/>
        <w:ind w:left="120"/>
        <w:jc w:val="both"/>
        <w:rPr>
          <w:lang w:val="ru-RU"/>
        </w:rPr>
      </w:pPr>
    </w:p>
    <w:p w:rsidR="0090653E" w:rsidRPr="00354A95" w:rsidRDefault="005A451E">
      <w:pPr>
        <w:spacing w:after="0" w:line="264" w:lineRule="auto"/>
        <w:ind w:left="12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354A9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354A95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90653E" w:rsidRPr="00354A95" w:rsidRDefault="005A45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90653E" w:rsidRPr="00354A95" w:rsidRDefault="005A45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90653E" w:rsidRDefault="005A451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духовно-нравственноеразвитиеобучающихся;</w:t>
      </w:r>
    </w:p>
    <w:p w:rsidR="0090653E" w:rsidRPr="00354A95" w:rsidRDefault="005A45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90653E" w:rsidRPr="00354A95" w:rsidRDefault="005A45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354A95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354A95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354A95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354A95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354A95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354A95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354A95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90653E" w:rsidRPr="00354A95" w:rsidRDefault="005A451E">
      <w:pPr>
        <w:spacing w:after="0"/>
        <w:ind w:left="120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0653E" w:rsidRPr="00354A95" w:rsidRDefault="0090653E">
      <w:pPr>
        <w:spacing w:after="0"/>
        <w:ind w:left="120"/>
        <w:rPr>
          <w:lang w:val="ru-RU"/>
        </w:rPr>
      </w:pP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354A95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90653E" w:rsidRDefault="005A451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характеризоватьформупредмета, конструкции;</w:t>
      </w:r>
    </w:p>
    <w:p w:rsidR="0090653E" w:rsidRPr="00354A95" w:rsidRDefault="005A45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90653E" w:rsidRPr="00354A95" w:rsidRDefault="005A45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90653E" w:rsidRPr="00354A95" w:rsidRDefault="005A45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90653E" w:rsidRPr="00354A95" w:rsidRDefault="005A45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90653E" w:rsidRPr="00354A95" w:rsidRDefault="005A45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90653E" w:rsidRDefault="005A451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обобщатьформусоставнойконструкции;</w:t>
      </w:r>
    </w:p>
    <w:p w:rsidR="0090653E" w:rsidRPr="00354A95" w:rsidRDefault="005A45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0653E" w:rsidRPr="00354A95" w:rsidRDefault="005A45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90653E" w:rsidRPr="00354A95" w:rsidRDefault="005A45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90653E" w:rsidRPr="00354A95" w:rsidRDefault="005A45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0653E" w:rsidRPr="00354A95" w:rsidRDefault="005A45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0653E" w:rsidRPr="00354A95" w:rsidRDefault="005A45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90653E" w:rsidRPr="00354A95" w:rsidRDefault="005A45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0653E" w:rsidRPr="00354A95" w:rsidRDefault="005A45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90653E" w:rsidRPr="00354A95" w:rsidRDefault="005A45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90653E" w:rsidRPr="00354A95" w:rsidRDefault="005A45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90653E" w:rsidRPr="00354A95" w:rsidRDefault="005A45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0653E" w:rsidRPr="00354A95" w:rsidRDefault="005A45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90653E" w:rsidRPr="00354A95" w:rsidRDefault="005A45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0653E" w:rsidRDefault="005A451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использоватьэлектронныеобразовательныересурсы;</w:t>
      </w:r>
    </w:p>
    <w:p w:rsidR="0090653E" w:rsidRPr="00354A95" w:rsidRDefault="005A45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90653E" w:rsidRPr="00354A95" w:rsidRDefault="005A45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0653E" w:rsidRPr="00354A95" w:rsidRDefault="005A45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90653E" w:rsidRPr="00354A95" w:rsidRDefault="005A45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90653E" w:rsidRPr="00354A95" w:rsidRDefault="005A45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90653E" w:rsidRPr="00354A95" w:rsidRDefault="005A45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0653E" w:rsidRPr="00354A95" w:rsidRDefault="005A451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0653E" w:rsidRPr="00354A95" w:rsidRDefault="005A451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90653E" w:rsidRPr="00354A95" w:rsidRDefault="005A451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0653E" w:rsidRPr="00354A95" w:rsidRDefault="005A451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90653E" w:rsidRPr="00354A95" w:rsidRDefault="005A451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0653E" w:rsidRPr="00354A95" w:rsidRDefault="005A451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90653E" w:rsidRPr="00354A95" w:rsidRDefault="005A451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90653E" w:rsidRPr="00354A95" w:rsidRDefault="005A45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90653E" w:rsidRPr="00354A95" w:rsidRDefault="005A45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90653E" w:rsidRPr="00354A95" w:rsidRDefault="005A45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90653E" w:rsidRPr="00995486" w:rsidRDefault="005A451E" w:rsidP="0099548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bookmarkStart w:id="11" w:name="_Toc124264882"/>
      <w:bookmarkEnd w:id="11"/>
    </w:p>
    <w:p w:rsidR="0090653E" w:rsidRPr="00354A95" w:rsidRDefault="0090653E">
      <w:pPr>
        <w:spacing w:after="0"/>
        <w:ind w:left="120"/>
        <w:rPr>
          <w:lang w:val="ru-RU"/>
        </w:rPr>
      </w:pPr>
    </w:p>
    <w:p w:rsidR="0090653E" w:rsidRPr="00354A95" w:rsidRDefault="005A451E">
      <w:pPr>
        <w:spacing w:after="0"/>
        <w:ind w:left="120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0653E" w:rsidRPr="00354A95" w:rsidRDefault="0090653E">
      <w:pPr>
        <w:spacing w:after="0"/>
        <w:ind w:left="120"/>
        <w:rPr>
          <w:lang w:val="ru-RU"/>
        </w:rPr>
      </w:pP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354A95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354A95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54A95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54A95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54A95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54A95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354A95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54A95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354A95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354A95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54A95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354A95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354A95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54A95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354A95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54A95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90653E" w:rsidRPr="00354A95" w:rsidRDefault="005A451E">
      <w:pPr>
        <w:spacing w:after="0" w:line="264" w:lineRule="auto"/>
        <w:ind w:firstLine="600"/>
        <w:jc w:val="both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90653E" w:rsidRPr="00354A95" w:rsidRDefault="0090653E">
      <w:pPr>
        <w:rPr>
          <w:lang w:val="ru-RU"/>
        </w:rPr>
        <w:sectPr w:rsidR="0090653E" w:rsidRPr="00354A95">
          <w:pgSz w:w="11906" w:h="16383"/>
          <w:pgMar w:top="1134" w:right="850" w:bottom="1134" w:left="1701" w:header="720" w:footer="720" w:gutter="0"/>
          <w:cols w:space="720"/>
        </w:sectPr>
      </w:pPr>
    </w:p>
    <w:p w:rsidR="0090653E" w:rsidRDefault="005A451E">
      <w:pPr>
        <w:spacing w:after="0"/>
        <w:ind w:left="120"/>
      </w:pPr>
      <w:bookmarkStart w:id="14" w:name="block-217503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0653E" w:rsidRDefault="005A45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912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4253"/>
        <w:gridCol w:w="6682"/>
        <w:gridCol w:w="2410"/>
      </w:tblGrid>
      <w:tr w:rsidR="00E8571A" w:rsidTr="005F28AC">
        <w:tc>
          <w:tcPr>
            <w:tcW w:w="567" w:type="dxa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4253" w:type="dxa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6682" w:type="dxa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410" w:type="dxa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90653E" w:rsidRDefault="0090653E">
            <w:pPr>
              <w:spacing w:after="0"/>
              <w:ind w:left="135"/>
            </w:pPr>
          </w:p>
        </w:tc>
      </w:tr>
    </w:tbl>
    <w:p w:rsidR="00E266A8" w:rsidRDefault="00E266A8"/>
    <w:tbl>
      <w:tblPr>
        <w:tblW w:w="0" w:type="auto"/>
        <w:tblCellSpacing w:w="20" w:type="nil"/>
        <w:tblLook w:val="04A0"/>
      </w:tblPr>
      <w:tblGrid>
        <w:gridCol w:w="717"/>
        <w:gridCol w:w="4147"/>
        <w:gridCol w:w="1427"/>
        <w:gridCol w:w="2640"/>
        <w:gridCol w:w="2708"/>
        <w:gridCol w:w="2401"/>
      </w:tblGrid>
      <w:tr w:rsidR="00E266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53E" w:rsidRDefault="00906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53E" w:rsidRDefault="0090653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53E" w:rsidRDefault="0090653E"/>
        </w:tc>
      </w:tr>
      <w:tr w:rsidR="00E266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Тыучишьсяизображать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 uchi.ru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 uchi.ru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 uchi.ru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 uchi.ru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653E" w:rsidRDefault="0090653E"/>
        </w:tc>
      </w:tr>
    </w:tbl>
    <w:p w:rsidR="0090653E" w:rsidRDefault="005A45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Look w:val="04A0"/>
      </w:tblPr>
      <w:tblGrid>
        <w:gridCol w:w="835"/>
        <w:gridCol w:w="3538"/>
        <w:gridCol w:w="1204"/>
        <w:gridCol w:w="2640"/>
        <w:gridCol w:w="2708"/>
        <w:gridCol w:w="3115"/>
      </w:tblGrid>
      <w:tr w:rsidR="00E266A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53E" w:rsidRDefault="00906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53E" w:rsidRDefault="0090653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53E" w:rsidRDefault="0090653E"/>
        </w:tc>
      </w:tr>
      <w:tr w:rsidR="00E266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чемговоритискусство?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Какговоритискусство?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653E" w:rsidRDefault="0090653E"/>
        </w:tc>
      </w:tr>
    </w:tbl>
    <w:p w:rsidR="0090653E" w:rsidRDefault="005A45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Look w:val="04A0"/>
      </w:tblPr>
      <w:tblGrid>
        <w:gridCol w:w="835"/>
        <w:gridCol w:w="3538"/>
        <w:gridCol w:w="1204"/>
        <w:gridCol w:w="2640"/>
        <w:gridCol w:w="2708"/>
        <w:gridCol w:w="3115"/>
      </w:tblGrid>
      <w:tr w:rsidR="00E266A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53E" w:rsidRDefault="00906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53E" w:rsidRDefault="0090653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53E" w:rsidRDefault="0090653E"/>
        </w:tc>
      </w:tr>
      <w:tr w:rsidR="00E266A8" w:rsidRPr="009954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266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653E" w:rsidRDefault="0090653E"/>
        </w:tc>
      </w:tr>
    </w:tbl>
    <w:p w:rsidR="0090653E" w:rsidRDefault="005A45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Look w:val="04A0"/>
      </w:tblPr>
      <w:tblGrid>
        <w:gridCol w:w="759"/>
        <w:gridCol w:w="3694"/>
        <w:gridCol w:w="1124"/>
        <w:gridCol w:w="2640"/>
        <w:gridCol w:w="2708"/>
        <w:gridCol w:w="3115"/>
      </w:tblGrid>
      <w:tr w:rsidR="00E266A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53E" w:rsidRDefault="00906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53E" w:rsidRDefault="0090653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53E" w:rsidRDefault="0090653E"/>
        </w:tc>
      </w:tr>
      <w:tr w:rsidR="00E266A8" w:rsidRPr="009954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Истокиродногоискусства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Древниегороданашейземли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Искусствообъединяетнароды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266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653E" w:rsidRDefault="0090653E"/>
        </w:tc>
      </w:tr>
    </w:tbl>
    <w:p w:rsidR="0090653E" w:rsidRDefault="005A451E">
      <w:pPr>
        <w:spacing w:after="0"/>
        <w:ind w:left="120"/>
      </w:pPr>
      <w:bookmarkStart w:id="15" w:name="block-2175040"/>
      <w:bookmarkEnd w:id="14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90653E" w:rsidRDefault="005A45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Look w:val="04A0"/>
      </w:tblPr>
      <w:tblGrid>
        <w:gridCol w:w="609"/>
        <w:gridCol w:w="1665"/>
        <w:gridCol w:w="824"/>
        <w:gridCol w:w="2239"/>
        <w:gridCol w:w="2296"/>
        <w:gridCol w:w="1596"/>
        <w:gridCol w:w="4811"/>
      </w:tblGrid>
      <w:tr w:rsidR="00E266A8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53E" w:rsidRDefault="00906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53E" w:rsidRDefault="0090653E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53E" w:rsidRDefault="00906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53E" w:rsidRDefault="0090653E"/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 uchi.ru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</w:t>
            </w: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 изображения учит </w:t>
            </w: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</w:t>
            </w: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коврики (коврик-осень / 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</w:t>
            </w: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Красивые рыбы: выполняем </w:t>
            </w: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узоры на </w:t>
            </w: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Строим </w:t>
            </w: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infourok.ru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uchi.ru</w:t>
            </w:r>
          </w:p>
        </w:tc>
      </w:tr>
      <w:tr w:rsidR="00E266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653E" w:rsidRDefault="0090653E"/>
        </w:tc>
      </w:tr>
    </w:tbl>
    <w:p w:rsidR="0090653E" w:rsidRDefault="005A45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Look w:val="04A0"/>
      </w:tblPr>
      <w:tblGrid>
        <w:gridCol w:w="604"/>
        <w:gridCol w:w="1790"/>
        <w:gridCol w:w="817"/>
        <w:gridCol w:w="2216"/>
        <w:gridCol w:w="2273"/>
        <w:gridCol w:w="1581"/>
        <w:gridCol w:w="4759"/>
      </w:tblGrid>
      <w:tr w:rsidR="00E266A8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53E" w:rsidRDefault="00906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53E" w:rsidRDefault="0090653E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53E" w:rsidRDefault="00906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53E" w:rsidRDefault="0090653E"/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Учусь быть зрителем и художником: рассматриваем детское творчество и </w:t>
            </w: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какими еще материалами работает </w:t>
            </w: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может </w:t>
            </w: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Украшение, реальность, фантазия: рисуем </w:t>
            </w: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природы в различных состояниях: </w:t>
            </w: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в скульптуре: создаем разных по характеру образов в объеме – легкий, </w:t>
            </w: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</w:t>
            </w: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653E" w:rsidRDefault="0090653E"/>
        </w:tc>
      </w:tr>
    </w:tbl>
    <w:p w:rsidR="0090653E" w:rsidRDefault="005A45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Look w:val="04A0"/>
      </w:tblPr>
      <w:tblGrid>
        <w:gridCol w:w="562"/>
        <w:gridCol w:w="2949"/>
        <w:gridCol w:w="753"/>
        <w:gridCol w:w="2005"/>
        <w:gridCol w:w="2055"/>
        <w:gridCol w:w="1436"/>
        <w:gridCol w:w="4280"/>
      </w:tblGrid>
      <w:tr w:rsidR="00E266A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53E" w:rsidRDefault="00906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53E" w:rsidRDefault="0090653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53E" w:rsidRDefault="00906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53E" w:rsidRDefault="0090653E"/>
        </w:tc>
      </w:tr>
      <w:tr w:rsidR="00E266A8" w:rsidRPr="009954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постройка, украшения и материалы: знакомимся с иллюстрациями и </w:t>
            </w: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Открытки: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создаемпоздравительнуюоткрытку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66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Памятникиархитектуры: виртуальноепутешествие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66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66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Витрины: создаем витрины - малые архитектурные формы </w:t>
            </w: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E266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66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портрета: </w:t>
            </w: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E266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E266A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653E" w:rsidRDefault="0090653E"/>
        </w:tc>
      </w:tr>
    </w:tbl>
    <w:p w:rsidR="0090653E" w:rsidRDefault="005A45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Look w:val="04A0"/>
      </w:tblPr>
      <w:tblGrid>
        <w:gridCol w:w="533"/>
        <w:gridCol w:w="2345"/>
        <w:gridCol w:w="707"/>
        <w:gridCol w:w="1852"/>
        <w:gridCol w:w="1898"/>
        <w:gridCol w:w="1332"/>
        <w:gridCol w:w="5373"/>
      </w:tblGrid>
      <w:tr w:rsidR="00E266A8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53E" w:rsidRDefault="00906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53E" w:rsidRDefault="0090653E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90653E" w:rsidRDefault="009065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53E" w:rsidRDefault="00906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653E" w:rsidRDefault="0090653E"/>
        </w:tc>
      </w:tr>
      <w:tr w:rsidR="00E266A8" w:rsidRPr="009954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Каждый народ строит, украшает, </w:t>
            </w: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E266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создаем портрет </w:t>
            </w: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E266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</w:t>
            </w: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66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Москва: </w:t>
            </w: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266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E266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города: рисуем площадь </w:t>
            </w: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66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</w:t>
            </w: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66A8" w:rsidRPr="0099548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ВеликойОтечественнойвойне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4A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66A8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90653E" w:rsidRDefault="0090653E">
            <w:pPr>
              <w:spacing w:after="0"/>
              <w:ind w:left="135"/>
            </w:pPr>
          </w:p>
        </w:tc>
      </w:tr>
      <w:tr w:rsidR="00E266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653E" w:rsidRPr="00354A95" w:rsidRDefault="005A451E">
            <w:pPr>
              <w:spacing w:after="0"/>
              <w:ind w:left="135"/>
              <w:rPr>
                <w:lang w:val="ru-RU"/>
              </w:rPr>
            </w:pPr>
            <w:r w:rsidRPr="00354A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653E" w:rsidRDefault="005A45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653E" w:rsidRDefault="0090653E"/>
        </w:tc>
      </w:tr>
    </w:tbl>
    <w:p w:rsidR="0090653E" w:rsidRDefault="0090653E">
      <w:pPr>
        <w:sectPr w:rsidR="009065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653E" w:rsidRPr="00354A95" w:rsidRDefault="005A451E">
      <w:pPr>
        <w:spacing w:after="0"/>
        <w:ind w:left="120"/>
        <w:rPr>
          <w:lang w:val="ru-RU"/>
        </w:rPr>
      </w:pPr>
      <w:bookmarkStart w:id="16" w:name="block-2175041"/>
      <w:bookmarkEnd w:id="15"/>
      <w:r w:rsidRPr="00354A9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0653E" w:rsidRPr="00354A95" w:rsidRDefault="005A451E">
      <w:pPr>
        <w:spacing w:after="0" w:line="480" w:lineRule="auto"/>
        <w:ind w:left="120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0653E" w:rsidRDefault="005A451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​‌• Изобразительное искусство, 1 класс/ Неменская Л.А.; под редакцией Неменского Б.М., Акционерное общество «Издательство «Просвещение»</w:t>
      </w:r>
      <w:r w:rsidRPr="00354A95">
        <w:rPr>
          <w:sz w:val="28"/>
          <w:lang w:val="ru-RU"/>
        </w:rPr>
        <w:br/>
      </w:r>
      <w:bookmarkStart w:id="17" w:name="db50a40d-f8ae-4e5d-8e70-919f427dc0ce"/>
      <w:r w:rsidR="00354A95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</w:t>
      </w:r>
      <w:r w:rsidRPr="00354A95">
        <w:rPr>
          <w:rFonts w:ascii="Times New Roman" w:hAnsi="Times New Roman"/>
          <w:color w:val="000000"/>
          <w:sz w:val="28"/>
          <w:lang w:val="ru-RU"/>
        </w:rPr>
        <w:t xml:space="preserve"> класс/ Неменская Л.А.; под редакцией Неменского Б.М., Акционерное общество «Издательство «Просвещение»</w:t>
      </w:r>
      <w:bookmarkEnd w:id="17"/>
      <w:r w:rsidRPr="00354A9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54A95" w:rsidRDefault="00354A9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Изобразительное искусство, 3</w:t>
      </w:r>
      <w:r w:rsidRPr="00354A95">
        <w:rPr>
          <w:rFonts w:ascii="Times New Roman" w:hAnsi="Times New Roman"/>
          <w:color w:val="000000"/>
          <w:sz w:val="28"/>
          <w:lang w:val="ru-RU"/>
        </w:rPr>
        <w:t xml:space="preserve"> класс/ Неменская Л.А.; под редакцией Неменского Б.М., Акционерное общество «Издательство «Просвещение»</w:t>
      </w:r>
    </w:p>
    <w:p w:rsidR="00354A95" w:rsidRPr="00354A95" w:rsidRDefault="00354A9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4 </w:t>
      </w:r>
      <w:r w:rsidRPr="00354A95">
        <w:rPr>
          <w:rFonts w:ascii="Times New Roman" w:hAnsi="Times New Roman"/>
          <w:color w:val="000000"/>
          <w:sz w:val="28"/>
          <w:lang w:val="ru-RU"/>
        </w:rPr>
        <w:t>класс/ Неменская Л.А.; под редакцией Неменского Б.М., Акционерное общество «Издательство «Просвещение»</w:t>
      </w:r>
      <w:r w:rsidRPr="00354A95">
        <w:rPr>
          <w:sz w:val="28"/>
          <w:lang w:val="ru-RU"/>
        </w:rPr>
        <w:br/>
      </w:r>
      <w:r w:rsidRPr="00354A95">
        <w:rPr>
          <w:sz w:val="28"/>
          <w:lang w:val="ru-RU"/>
        </w:rPr>
        <w:br/>
      </w:r>
    </w:p>
    <w:p w:rsidR="0090653E" w:rsidRPr="00354A95" w:rsidRDefault="0090653E" w:rsidP="00E8571A">
      <w:pPr>
        <w:spacing w:after="0" w:line="480" w:lineRule="auto"/>
        <w:rPr>
          <w:lang w:val="ru-RU"/>
        </w:rPr>
      </w:pPr>
    </w:p>
    <w:p w:rsidR="0090653E" w:rsidRPr="00354A95" w:rsidRDefault="005A451E">
      <w:pPr>
        <w:spacing w:after="0"/>
        <w:ind w:left="120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​</w:t>
      </w:r>
    </w:p>
    <w:p w:rsidR="0090653E" w:rsidRPr="00354A95" w:rsidRDefault="005A451E">
      <w:pPr>
        <w:spacing w:after="0" w:line="480" w:lineRule="auto"/>
        <w:ind w:left="120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0653E" w:rsidRPr="00354A95" w:rsidRDefault="005A451E">
      <w:pPr>
        <w:spacing w:after="0" w:line="480" w:lineRule="auto"/>
        <w:ind w:left="120"/>
        <w:rPr>
          <w:lang w:val="ru-RU"/>
        </w:rPr>
      </w:pPr>
      <w:r w:rsidRPr="00354A95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27f88a84-cde6-45cc-9a12-309dd9b67dab"/>
      <w:r w:rsidRPr="00354A95">
        <w:rPr>
          <w:rFonts w:ascii="Times New Roman" w:hAnsi="Times New Roman"/>
          <w:color w:val="000000"/>
          <w:sz w:val="28"/>
          <w:lang w:val="ru-RU"/>
        </w:rPr>
        <w:t>библиотека материалов для начальной школы.</w:t>
      </w:r>
      <w:r>
        <w:rPr>
          <w:rFonts w:ascii="Times New Roman" w:hAnsi="Times New Roman"/>
          <w:color w:val="000000"/>
          <w:sz w:val="28"/>
        </w:rPr>
        <w:t>http</w:t>
      </w:r>
      <w:r w:rsidRPr="00354A95">
        <w:rPr>
          <w:rFonts w:ascii="Times New Roman" w:hAnsi="Times New Roman"/>
          <w:color w:val="000000"/>
          <w:sz w:val="28"/>
          <w:lang w:val="ru-RU"/>
        </w:rPr>
        <w:t>//:</w:t>
      </w:r>
      <w:r>
        <w:rPr>
          <w:rFonts w:ascii="Times New Roman" w:hAnsi="Times New Roman"/>
          <w:color w:val="000000"/>
          <w:sz w:val="28"/>
        </w:rPr>
        <w:t>www</w:t>
      </w:r>
      <w:r w:rsidRPr="00354A95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nachalka</w:t>
      </w:r>
      <w:r w:rsidRPr="00354A9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354A9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biblioteka</w:t>
      </w:r>
      <w:bookmarkEnd w:id="18"/>
      <w:r w:rsidRPr="00354A9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0653E" w:rsidRPr="00354A95" w:rsidRDefault="0090653E">
      <w:pPr>
        <w:spacing w:after="0"/>
        <w:ind w:left="120"/>
        <w:rPr>
          <w:lang w:val="ru-RU"/>
        </w:rPr>
      </w:pPr>
    </w:p>
    <w:p w:rsidR="0090653E" w:rsidRPr="00354A95" w:rsidRDefault="005A451E">
      <w:pPr>
        <w:spacing w:after="0" w:line="480" w:lineRule="auto"/>
        <w:ind w:left="120"/>
        <w:rPr>
          <w:lang w:val="ru-RU"/>
        </w:rPr>
      </w:pPr>
      <w:r w:rsidRPr="00354A9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A451E" w:rsidRPr="00E8571A" w:rsidRDefault="005A451E" w:rsidP="00E8571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9" w:name="e2d6e2bf-4893-4145-be02-d49817b4b26f"/>
      <w:r>
        <w:rPr>
          <w:rFonts w:ascii="Times New Roman" w:hAnsi="Times New Roman"/>
          <w:color w:val="000000"/>
          <w:sz w:val="28"/>
        </w:rPr>
        <w:t>uchi.ru infourok.ru</w:t>
      </w:r>
      <w:bookmarkEnd w:id="19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bookmarkEnd w:id="16"/>
    </w:p>
    <w:sectPr w:rsidR="005A451E" w:rsidRPr="00E8571A" w:rsidSect="002179D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271AF"/>
    <w:multiLevelType w:val="multilevel"/>
    <w:tmpl w:val="31944F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674634"/>
    <w:multiLevelType w:val="multilevel"/>
    <w:tmpl w:val="F23A51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602759"/>
    <w:multiLevelType w:val="multilevel"/>
    <w:tmpl w:val="60DE95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323B07"/>
    <w:multiLevelType w:val="multilevel"/>
    <w:tmpl w:val="509E2A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353EF3"/>
    <w:multiLevelType w:val="multilevel"/>
    <w:tmpl w:val="5DE228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31338C"/>
    <w:multiLevelType w:val="multilevel"/>
    <w:tmpl w:val="827E8B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653E"/>
    <w:rsid w:val="00051E4F"/>
    <w:rsid w:val="002179DA"/>
    <w:rsid w:val="002946B3"/>
    <w:rsid w:val="002E7D54"/>
    <w:rsid w:val="00354A95"/>
    <w:rsid w:val="004F7267"/>
    <w:rsid w:val="005A451E"/>
    <w:rsid w:val="005F28AC"/>
    <w:rsid w:val="007C6800"/>
    <w:rsid w:val="007E0BA4"/>
    <w:rsid w:val="008465D3"/>
    <w:rsid w:val="0090653E"/>
    <w:rsid w:val="00953A26"/>
    <w:rsid w:val="009801B6"/>
    <w:rsid w:val="00995486"/>
    <w:rsid w:val="00A478C0"/>
    <w:rsid w:val="00B82728"/>
    <w:rsid w:val="00E266A8"/>
    <w:rsid w:val="00E8571A"/>
    <w:rsid w:val="00E874A9"/>
    <w:rsid w:val="00FB62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179D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179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61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12426</Words>
  <Characters>70832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2024-08-23T08:32:00Z</cp:lastPrinted>
  <dcterms:created xsi:type="dcterms:W3CDTF">2023-09-13T14:44:00Z</dcterms:created>
  <dcterms:modified xsi:type="dcterms:W3CDTF">2024-08-23T08:36:00Z</dcterms:modified>
</cp:coreProperties>
</file>